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A2" w:rsidRPr="002C45A2" w:rsidRDefault="002C45A2" w:rsidP="002C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5A2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2C45A2" w:rsidRPr="002C45A2" w:rsidRDefault="002C45A2" w:rsidP="002C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5A2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2C45A2" w:rsidRPr="002C45A2" w:rsidRDefault="00D706D7" w:rsidP="002C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набавке: 33/24</w:t>
      </w:r>
    </w:p>
    <w:p w:rsidR="002C45A2" w:rsidRPr="002C45A2" w:rsidRDefault="002C45A2" w:rsidP="002C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5A2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D706D7">
        <w:rPr>
          <w:rFonts w:ascii="Times New Roman" w:eastAsia="Times New Roman" w:hAnsi="Times New Roman" w:cs="Times New Roman"/>
          <w:sz w:val="24"/>
          <w:szCs w:val="24"/>
          <w:lang w:val="sr-Latn-RS"/>
        </w:rPr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/2024</w:t>
      </w:r>
    </w:p>
    <w:p w:rsidR="003D5DE8" w:rsidRPr="003D5DE8" w:rsidRDefault="00D706D7" w:rsidP="002C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Дaтум: 09.02.2024</w:t>
      </w:r>
      <w:r w:rsidR="002C45A2" w:rsidRPr="002C45A2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D706D7" w:rsidRDefault="003D5DE8" w:rsidP="00D7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D706D7">
        <w:rPr>
          <w:rFonts w:ascii="Times New Roman" w:eastAsia="Times New Roman" w:hAnsi="Times New Roman" w:cs="Times New Roman"/>
          <w:sz w:val="24"/>
          <w:szCs w:val="24"/>
          <w:lang w:val="sr-Latn-RS"/>
        </w:rPr>
        <w:t>33/24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06D7" w:rsidRPr="00D706D7">
        <w:rPr>
          <w:rFonts w:ascii="Times New Roman" w:eastAsia="Times New Roman" w:hAnsi="Times New Roman" w:cs="Times New Roman"/>
          <w:sz w:val="24"/>
          <w:szCs w:val="24"/>
        </w:rPr>
        <w:t>Организација културно музичког програма у оквиру манифестације Дринска регата Бајина Башта 2024. године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D706D7">
        <w:rPr>
          <w:rFonts w:ascii="Times New Roman" w:eastAsia="Times New Roman" w:hAnsi="Times New Roman" w:cs="Times New Roman"/>
          <w:sz w:val="24"/>
          <w:szCs w:val="24"/>
          <w:lang w:val="sr-Latn-RS"/>
        </w:rPr>
        <w:t>33/24</w:t>
      </w:r>
      <w:r w:rsidR="00FC4D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06D7" w:rsidRPr="00D706D7">
        <w:rPr>
          <w:rFonts w:ascii="Times New Roman" w:eastAsia="Times New Roman" w:hAnsi="Times New Roman" w:cs="Times New Roman"/>
          <w:sz w:val="24"/>
          <w:szCs w:val="24"/>
        </w:rPr>
        <w:t>Организација културно музичког програма у оквиру манифестације Дринска регата Бајина Башта 2024. године</w:t>
      </w:r>
      <w:bookmarkStart w:id="0" w:name="_GoBack"/>
      <w:bookmarkEnd w:id="0"/>
      <w:r w:rsidR="00441FA2" w:rsidRPr="00441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160BB2"/>
    <w:rsid w:val="002C45A2"/>
    <w:rsid w:val="0033288D"/>
    <w:rsid w:val="003D5DE8"/>
    <w:rsid w:val="00433125"/>
    <w:rsid w:val="00441FA2"/>
    <w:rsid w:val="005F785A"/>
    <w:rsid w:val="00892761"/>
    <w:rsid w:val="00BD5DE3"/>
    <w:rsid w:val="00D00E4C"/>
    <w:rsid w:val="00D706D7"/>
    <w:rsid w:val="00FC4D3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Javne nabavke opština B.Bašta</cp:lastModifiedBy>
  <cp:revision>12</cp:revision>
  <dcterms:created xsi:type="dcterms:W3CDTF">2022-02-02T06:59:00Z</dcterms:created>
  <dcterms:modified xsi:type="dcterms:W3CDTF">2024-02-13T09:21:00Z</dcterms:modified>
</cp:coreProperties>
</file>